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0F" w:rsidRPr="00F6240F" w:rsidRDefault="00F6240F" w:rsidP="00F6240F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6240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附件3</w:t>
      </w:r>
    </w:p>
    <w:p w:rsidR="00F6240F" w:rsidRPr="00F6240F" w:rsidRDefault="00F6240F" w:rsidP="00F6240F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6240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抽查发现的不合格政府网站名单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45"/>
        <w:gridCol w:w="4680"/>
        <w:gridCol w:w="1905"/>
      </w:tblGrid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省（区、市）</w:t>
            </w:r>
            <w:r w:rsidRPr="00F6240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/部门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不合格网站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网站标识码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“门头沟区军庄镇人民政府”网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1101090031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“北京市通州区发展和改革委员会”网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1101120018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“天津市南开区环境卫生管理局”网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1201040002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宁河县“天津·宁河现代产业区”网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1202210003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“静海县房地产管理局”网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1202230012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唐山市“古冶区司法局”网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1302040004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“乐亭县工业和信息化局”网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1302250008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秦皇岛市山海关区“山海关公安分局”网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1303030003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“青龙满族自治县人力资源和社会保障局”网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1303210011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邯郸市“丛台区公安分局”网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1304030008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“邢台县公安局”网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1305210011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“隆尧县人民政府”网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1305250007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“平乡县交通运输局”网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1305320008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“唐县食品药品监督管理局”网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1306270046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“保定市安新县国土资源局”网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1306320009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“怀安县司法局”网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1307280002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“沧县食品药品监督管理局”网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1309210004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“固安县环境保护局”网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1310220008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“永清县司法局”网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1310230003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香河县“香河旅游网”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1310240008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“大厂县国土资源局”网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1310280002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“阳泉市国土资源局”网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1403000024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阳泉市“阳泉农机”网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1403000044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潞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城市国土资源局”网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1404810003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“沁水县安全生产监督管理局 沁水县煤炭工业局”网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1405210001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“泽州县林业局”网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1405250018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“泽州县下村镇人民政府”网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1405250022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“应县教育信息网”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1406220003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平遥县“平遥统计信息网”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1407280007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“绛县房产信息网”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1408260003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“永济市虞乡镇人民政府”网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1408810056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“忻州市经济和信息化委员会 忻州市人民政府国有资产监督管理委员会”网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1409000026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定襄县“定襄环境保护网”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1409210003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“洪洞县山头乡人民政府”网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1410240015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“乡宁县发展和改革局”网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1410290002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“乡宁县工商和质量监督管理局”网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1410290006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“侯马市住房保障和城乡建设管理局”网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1410810001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“吕梁市农机局”网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1411000019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“吕梁市司法局”网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1411000026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呼和浩特市“呼和浩特·回民区科学技术局”网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1501030030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呼和浩特市“呼和浩特·回民区人民政府法制办公室”网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1501030043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“内蒙古自治区达茂旗工商行政管理局”网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1502230013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巴林左旗“中国笤帚之乡 十三敖包镇”网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1504220019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“巴林左旗司法行政网”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1504220020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“科尔沁左翼中旗 统计局”网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1505210030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“科尔沁左翼中旗 民政局”网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1505210032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“霍林郭勒市国土资源局”网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1505810009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“牙克石市公安局”网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1507820010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额尔古纳市“额尔古纳统计信息网”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1507840007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“巴彦淖尔市临河区狼山镇人民政府”网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1508020018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“巴彦淖尔市甘其毛都口岸加工园区（基地）管委会”网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1508240037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“乌拉特中旗扶贫开发办公室”网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1508240042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“乌兰浩特市林业局”网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1522010019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“科尔沁右翼前旗索伦镇人民政府”网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1522210019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突泉县“九龙乡人民政府”网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1522240007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沈阳市苏家屯区“浑河农业信息网”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2101110004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大连市西岗区“大连·西岗”网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2102030006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“鞍山市体育局”网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2103000016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“丹东市人力资源和社会保障局”网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2106000012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“丹东市振兴区人民政府”网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2106030001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“盖州市高屯镇人民政府”网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2108810004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“辽阳市人民防空办公室”网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2110000022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辽阳市“白塔区政府信息网”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2110020001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盘锦市“盘锦教育信息网”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2111000018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铁岭市银州区“铁岭银州”网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2112020001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“调兵山市公共资源交易中心”网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2112810005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“朝阳市人民防空办公室”网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2113000007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“喀左县食品安全监督所”网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2113240043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葫芦岛市连山区“中国连山”网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2114020018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“绥中县城乡规划局”网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2114210004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“绥中县国土资源局”网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2114210007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“建昌县教育局”网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2114220010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桦甸市“中国·桦甸——中国优秀旅游城市”网（桦甸市旅游局）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2202820012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“伊通满族自治县经济开发区”网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2203230004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“双辽市卫生局”网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2203820017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双辽市“双辽教育”网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2203820029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“抚松县市场监督管理局”网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2206210006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“白城市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洮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北区人民政府海明街道办事处”网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2208020015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延吉市“延吉科技信息网”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2224010018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“延吉市朝阳川镇人民政府”网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2224010020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龙井市“东盛涌镇政府网”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2224050003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“黑龙江省公路局”网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2300000039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哈尔滨市“阿城区国土资源局”网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2301120003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齐齐哈尔市“昂昂溪区”网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2302050001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“鸡西市司法局”网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2303000031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鸡西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市滴道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区“滴道教育网”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2303040003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“集贤县政府网”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2305210003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“大庆市大同区高台子镇”网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2306060004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“肇州县水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务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2306210014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伊春市“南岔区人民政府”网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2307030001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“伊春市南岔区农业局”网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2307030002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“伊春市南岔区工业和科技信息化局”网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2307030005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伊春市“友好区审计局”网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2307040016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“伊春市友好区财政局”网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2307040022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“嘉荫县经贸和科技信息化局”网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2307220026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“汤原县就业创业服务网”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2308280006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七台河市新兴区“七台河·新兴区”网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2309020001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林口县“林口价格信息网”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2310250003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绥化市北林区“绥化北林食品药品监督网”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2312020003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“兰西县科学技术与信息产业局 兰西县信息化领导小组办公室”网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2312220003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呼玛县“中国·呼玛”网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2327210002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嘉定区“嘉定真新街道”网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3101140037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“上海市松江区政府法制信息网”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3101170048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宜兴市“杨巷镇人民政府”网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3202820025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“宜兴市太湖水污染防治办公室”网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3202820037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徐州市“贾汪区住房和城乡建设局”网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3203050002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徐州市贾汪区“大泉街道办事处”网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3203050024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“徐州市铜山区环境保护局”网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3203120007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“新沂市人民防空办公室”网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3203810034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“太仓市环境保护局”网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3205850032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太仓市“璜泾镇”网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3205850033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“响水县卫生和计划生育委员会”网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3209210028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“滨海县司法行政网”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3209220014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“扬州市广陵区沙头镇人民政府”网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3210020017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“扬州市江都区吴桥镇人民政府”网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3210120018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扬州市“江都审计”网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3210120020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宁波市“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鄞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州区住房公积金管理中心”网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3302120075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象山县“走进晓塘”网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3302250010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洞头县“霓屿前沿”网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3303220003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嘉善县“嘉善科技信息网”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3304210021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湖州市“吴兴区道场乡”网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3305020026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常山县“常山地名网”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3308220011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“常山县现代农业园区管委会”网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3308220014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“仙居县城市管理行政执法局”网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3310240040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温岭市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城南镇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“灵秀城南”网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3310810010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五河县“五河司法行政网”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3403220002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“五河县科技局（知识产权局）”网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3403220012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“固镇县水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务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3403230018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固镇县“固镇科技工作网”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3403230023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含山县“含山水务”网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3405220017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“含山县市场监督管理局”网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3405220044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“濉溪县科技工作网”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3406210008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安庆市大观区“安庆·大观审计”网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3408030005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安庆市“宜秀区财政局”网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3408110005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“怀宁县卫生局”网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3408220010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黄山市“徽州区科技信息网”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3410040017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“界首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市容管理局 界首市城市管理执法局”网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3412820036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“罗源县人民防空办公室”网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3501230002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长乐市“长乐公安公众服务网”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3501820025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“莆田市城厢区文广局”网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3503020022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宁化县“宁化科技信息网”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3504240005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建宁县“中国·建宁粮食局”网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3504300022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“云霄县国土资源局”网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3506220018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“龙海市卫生和计划生育局”网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3506810035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“松溪县审计局”网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3507240009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“邵武市人口和计划生育局”网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3507810049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上杭县“中国·上杭移民网”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3508230023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“连城县国土资源局”网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3508250004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“连城县普法网”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3508250007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“宁德市柘荣县人民政府农业局”网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3509260024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福安市“福安卫生信息网”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3509810050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“乐平市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浯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口镇”网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3602810001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“乐平市粮食局”网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3602810029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“莲花县劳动就业服务管理局”网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3603210001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“莲花县坊楼镇人民政府”网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3603210003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万载县“万载统计信息网”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3609220002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崇仁县“崇仁财政”网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3610240005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“上饶县统计局”网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3611210003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鄱阳县“中国湖城·鄱阳”网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3611280009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“万年县计划生育幸福家庭工程”网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3611290001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“淄博市交通运输局”网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3703000009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枣庄市“枣庄仲裁委员会”网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3704000030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烟台市“芝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罘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区政务服务大厅”网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3706020003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长岛县“中国长岛”网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3706340005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“嘉祥县公共资源交易网”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3708290022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泰安市泰山区“泰山社会组织网”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3709020015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宁阳县“宁阳经信网”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3709210015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“威海市财政局”网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3710000051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威海市“威海临港区农业经济发展办公室”网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3710920008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莱芜市“钢城区两生双百信息网”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3712030005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“费县交通运输局”网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3713250005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“临沭县城市管理局”网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3713290030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德州市“德城区二屯镇”网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3714020027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德州市“陵城区人口和计划生育局”网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3714210014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“平原县张华镇政府”网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3714260003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“临清市行政服务中心”网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3715810004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沾化县“中共沾化县委、沾化县人民政府信访局”网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3716240006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博兴县“中共博兴县委、博兴县人民政府信访局”网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3716250004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“邹平县疾病预防控制中心”网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3716260018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“菏泽市人民政府国有资产监督管理委员会”网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3717000005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郓城县“郓城人力资源和社会保障信息网”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3717250005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“郑州市人民政府”网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4101000002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“杞县公共资源交易网”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4102210001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“宜阳县行政服务中心”网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4103270003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安阳市殷都区“殷都教育网”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4105050009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“林州市公安局”网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4105810009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“河南省封丘县国土资源局”网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4107270002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孟州市“孟州公安网”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4108830012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“卢氏县招投标交易中心”网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4112240006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“义马市环境保护局”网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4112810016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淅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川县公共资源交易中心”网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4113260032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“商丘市人民政府”网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4114000003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商丘市“商丘旅游网”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4114000020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“睢县公共资源交易中心”网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4114220014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“信阳市质量技术监督局”网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4115000055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新县“文明千斤网”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4115230003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“沈丘县林业局”网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4116240004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淮阳县“淮阳人力资源网”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4116260008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“驻马店市审计局”网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4117000012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“上蔡县工商行政管理局”网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4117220004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“正阳县公共资源交易中心”网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4117240008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“遂平县国土资源局”网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4117280011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“济源市司法局 济源普法网”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4190010044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“兰考县民政局”网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4102250008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武汉市“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蔡甸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区经济和信息化局”网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4201140014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宜昌市点军区“宜昌点军政府网”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4205040001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“鄂州市人力资源和社会保障局”网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4207000008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鄂州市梁子湖区“中国·梁子湖”网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4207020001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“鄂州市国土资源局梁子湖分局”网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4207020005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云梦县“云梦审计”网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4209230008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“荆州市交通运输局”网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4210000045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“松滋市安全生产监督管理局”网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4210870015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“英山县人力资源和社会保障局”网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4211240003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“随州市人力资源和社会保障局”网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4213000033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“随州市曾都区何店镇人民政府”网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4213030004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随州市“曾都区卫生和计划生育局”网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4213030017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“随县公共资源交易网 随县公共资源交易监督管理局 随县公共资源交易中心”网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4213210019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“广水市武胜关镇 广水经济开发区”网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4213810011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“仙桃市民政局”网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4290040057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“神农架林区人力资源和社会保障局”网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4290210010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“茶陵县国土资源局”网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4302240004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炎陵县“炎陵统计”网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4302250045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邵阳市“邵阳·水利”网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4305000014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“邵阳市大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祥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区国土资源分局”网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4305030002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“常德市散装水泥和墙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体材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料革新管理办公室”网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4307000069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常德市鼎城区“十美堂镇人民政府”网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4307030061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“石门县二都乡人民政府”网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4307260030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“慈利县国土资源局”网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4308210006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江永县“江永旅游网”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4311250011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“蓝山县阳光三农网”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4311270011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“湖南省龙山县发展和改革局”网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4331300021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“广东省韶关航道局”网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4400000140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“始兴县文化广电新闻出版局”网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4402220002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珠海市金湾区“珠海·金湾”网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4404040004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开平市“开平地情网”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4407830062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“遂溪县地情网”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4408230011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“梅州市住房公积金管理中心梅县经办业务分理处”</w:t>
            </w: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4414210070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“梅州市梅县区人民防空办公室”网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4414210071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五华县“广东五华经济开发区”网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4414240038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“五华县外事侨务局 五华县归国华侨联合会”网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4414240049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“陆丰市甲子镇人民政府”网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4415810007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“河源市人民防空办公室”网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4416000032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阳江市阳东区“阳东地情网”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4417230006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潮州市“潮州民政网”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4451000021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潮州市潮安区“潮安旅游”网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4451030005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揭阳市“揭阳空港经济区社会保障局”网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4452000079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柳州市柳北区“柳州柳北民政”网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4502050006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龙胜县“桂林·龙胜”网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4503280007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玉林市“广西玉柴工业园”网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4509000014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“玉林市散装水泥信息网”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4509000059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兴业县“玉林兴业民政”网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4509240009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北流市“塘岸镇人民政府”网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4509810021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北流市“玉林北流民政”网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4509810030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“百色市网上公安局靖西县局”网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4510250008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“靖西县烤烟生产办公室”网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4510250061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那坡县“那坡招商网”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4510260001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乐业县“百色乐业民政”网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4510280006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河池市金城江区“河池金城江民政”网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4512020007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“武宣县卫生和计划生育局”网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4513230007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“琼海市商务局”网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4690020022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“琼海市教育局”网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4690020036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“东方市司法局”网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4690070007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“临高县教育局”网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4690240003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“重庆市渝中区人民政府”网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5001030001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重庆市“沙坪坝区卫生监督网”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5001060004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“重庆市江津区柏林镇政府”网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5001160029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“重庆市潼南区文化委员会（重庆市潼南区体育局）</w:t>
            </w: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重庆市潼南区文学艺术界联合会”网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5002230017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璧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山区国土资源和房屋管理局”网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5002270007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城口县“城口工业园区”网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5002290009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“武隆县扶贫信息网”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5002320004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“武隆县和顺镇人民政府”网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5002320039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“重庆市武隆县公共资源综合交易网”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5002320059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“云阳县教育委员会”网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5002350001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“重庆市巫山县国土资源和房屋管理局”网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5002370010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秀山土家族苗族自治县“秀山水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务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5002410024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“泸州市卫生和计划生育委员会”网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5105000034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“合江县文化体育广播电视局”网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5105220009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德阳市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旌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阳区“中国·德新”网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5106030002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德阳市“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旌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阳区质量技术监督局”网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5106030005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“德阳市中江县畜牧局”网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5106230008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绵竹市“绵竹新市”网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5106830020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遂宁市“安居区产学研合作信息网”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5109040007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“南充市卫生和计划生育委员会”网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5113000044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“仪陇卫生网”网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5113240021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“眉山市国有资产监督管理委员会”网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5114000037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武胜县“白坪乡人民政府”网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5116220021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开江县“拔妙乡人民政府”网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5117230051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资阳市“资阳合作经济网”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5120000022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“阿坝县司法局”网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5132310004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遵义市“红花岗区发展改革局”网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5203020005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遵义市“红花岗区公安分局”网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5203020043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余庆县“大乌江镇”网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5203290010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“习水县投资促进局”网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5203300009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“赤水市住房和城乡建设局”网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5203810042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“玉屏侗族自治县民族宗教事务局”网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5206220028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“镇远县国土资源局”网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5226250024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“天柱县招商和商务局·政务”网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5226270032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“榕江县人民政府政务服务中心”网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5226320006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“榕江县忠诚镇人民政府”网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5226320021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“榕江县司法局”网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5226320043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禄劝彝族苗族自治县“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皎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平渡镇政务信息网”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5301280016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“沾益县电子政务门户网站”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5303280003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“沾益县食品药品监督管理局”网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5303280048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“宣威市羊场镇人民政府信息公开网”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5303810040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“宣威市发展和改革局”网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5303810048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“宣威市人口和计划生育局”网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5303810056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“通海县国土资源局”网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5304230004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“保山市隆阳区商务局”网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5305020006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“鲁甸县发改局政府信息公开网站”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5306210025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“鲁甸县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茨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院乡政府信息公开网站”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5306210045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“盐津县安全生产监督管理局”网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5306230045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“大关县安监局”网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5306240011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“云南省昭通市彝良县龙海乡数字乡村 新农村建设信息网”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5306280018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“彝良县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奎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香苗族彝族乡政府信息公开网”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5306280036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“水富县司法局”网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5306300005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“丽江市外事侨务办公室”网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5307000007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“永胜县民宗局”网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5307220021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“西盟县民宗局政府信息公开网站”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5308290024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临沧市“临翔区马台乡”网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5309020012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“临沧市国土资源局临翔分局”网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5309020037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“凤庆县防汛抗旱指挥网”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5309210017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“耿马傣族佤族自治县农业局”网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5309260007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“沧源县扶贫办”网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5309270014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“牟定县人民政府”网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5323230004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“南华县人民政府”网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5323240009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“文山州环境保护局”网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5326000012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“砚山县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稼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依华侨管理区”网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5326220013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“西畴县道路运输管理局”网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5326230004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“马关县木厂镇人民政府政府信息公开网站”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5326250023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“马关县马白镇人民政府政府信息公开网站”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5326250036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“广南县粮食局”网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5326270028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“广南县信访局”网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5326270044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“西双版纳州供销合作社”网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5328000047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景洪市“景洪科技网”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5328010048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“大理白族自治州体育局”网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5329000038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“德宏州发展和改革委员会”网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5331000019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“盈江县卫生局”网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5331230026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“兰坪县通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甸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镇人民政府”网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5333250049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维西傈僳族自治县“中国·维西”网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5334230003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“拉萨市环境保护局”网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5401000005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墨竹工卡县“西藏墨竹工卡”网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5401270001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“山南地区工业和信息化局”网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5422000018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“日喀则市国土资源局”网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5423000046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日喀则市“西藏日喀则旅游网”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5423000057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“西藏自治区林芝地区住房和城乡建设局”网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5426000014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“铜川市耀州区惠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塬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工业园区”网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6102040018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咸阳市“杨陵区司法局”网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6104030034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三原县“马额镇”网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6104220020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三原县“徐木乡”网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6104220023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乾县“中国·乾县”网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6104240024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“礼泉县科技局”网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6104250004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“礼泉县南坊镇”网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6104250036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“渭南市体育局”网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6105000004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“渭南市质量技术监督局”网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6105000021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“大荔县许庄镇”网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6105230029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汉中市“汉中非税收入网”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6107000012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宁强县“汉中宁强民政”网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6107260018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镇巴县“</w:t>
            </w:r>
            <w:proofErr w:type="gramStart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泾</w:t>
            </w:r>
            <w:proofErr w:type="gramEnd"/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洋公众信息网”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6107280004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“镇巴县财政局”网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6107280014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镇巴县“镇巴交通政务网”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6107280021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“榆林市物价局”网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6108000051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佳县“中国·佳县”网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6108280002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“吴堡县审计局”网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6108290006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“兰州市七里河区西湖街道政务网”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6201030002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“金昌市防震减灾管理局”网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6203000038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靖远县“靖安乡人民政府”网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6204210010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肃南裕固族自治县“肃南林业”网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6207210002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山丹县“山丹地情网”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6207250004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“庄浪县民政局”网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6208250031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酒泉市肃州区“肃州卫生监督”网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6209020025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“肃北县国土资源局”网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6209230001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“宁县财政局”网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6210260007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成县城关镇“醉美城关”网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6212210010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“积石山县财政局”网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6229270007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迭部县“迭部统计信息网”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6230240006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“玛曲县科学技术局”网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6230250004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“西宁市人民防空网”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6301000002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西宁市“西宁农业信息网”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6301000010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“海北州林业”网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6322000017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果洛藏族自治州“果洛科技”网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6326000002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“格尔木市国土资源局”网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6328010002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“格尔木市统计信息网”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6328010006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“格尔木市公安局”网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6328010018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贺兰县“贺兰教育网”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6401220001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“固原市人民政府”网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6404000021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固原市“原州区人民政府”网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6404020001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“海原县网上公安局”网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6405220004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克拉玛依市乌尔禾区“乌尔禾文体旅游局”网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6502050003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“鄯善县人力资源和社会保障网”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6521220003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“哈密市人力资源和社会保障网”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6522010021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“巴里坤县政府网”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6522220001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“伊吾县文化体育广播影视新闻出版〈版权〉局”网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6522230005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“昌吉州政务服务和公共资源交易管理局”网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6523000006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“若羌县环境保护局”网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6528240017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“博湖县统计信息网”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6528290007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“柯坪县商务和经济信息化委员会”网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6529290002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“柯坪县农业局”网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6529290005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“柯坪县人力资源和社会保障局”网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6529290006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“柯坪县盖孜力乡人民政府”网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6529290009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“柯坪县教育和科学技术局”网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6529290019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阿克陶县“新疆 阿克陶”网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6530220001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“喀什地区安全生产监督管理局”网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6531000019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喀什地区“喀什交通网”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6531000021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疏附县“新疆疏附信息网”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6531210001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“莎车县人民政府”网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6531250001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“叶城县人力资源与社会保障网”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6531260002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“和田地区交通运输局”网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6532000014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伊宁市“国家级伊宁边境经济合作区”网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6540020004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“伊宁县人社局创业服务网”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6540210001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尼勒克县“新疆·尼勒克”网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6540280008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“乌苏市人民政府网”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6542020010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412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沙湾县“沙湾社区服务网”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6542230002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413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“布尔津县教育局”网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6543210002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414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吉木乃县“中国·吉木乃”网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6543260001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415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“新疆生产建设兵团第一师五团 新疆维吾尔自治区阿拉尔市沙河镇”网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BT01000007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416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“四师七十团”网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BT04000005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417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“四师六十八团”网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BT04000009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418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“新疆石河子市供销合作社”网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BT08000017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419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“国家统计局莆田调查队”网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bm36000067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420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“红河哈尼族彝族自治州邮政管理局”网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bm71250015</w:t>
            </w:r>
          </w:p>
        </w:tc>
      </w:tr>
      <w:tr w:rsidR="00F6240F" w:rsidRPr="00F6240F" w:rsidTr="00F6240F">
        <w:trPr>
          <w:jc w:val="center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邮政局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“阿里地区邮政管理局”网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6240F" w:rsidRPr="00F6240F" w:rsidRDefault="00F6240F" w:rsidP="00F6240F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240F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bm71260008</w:t>
            </w:r>
          </w:p>
        </w:tc>
      </w:tr>
    </w:tbl>
    <w:p w:rsidR="00F6240F" w:rsidRPr="00F6240F" w:rsidRDefault="00F6240F" w:rsidP="00F6240F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624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F6240F">
        <w:rPr>
          <w:rFonts w:ascii="楷体_GB2312" w:eastAsia="楷体_GB2312" w:hAnsi="宋体" w:cs="宋体" w:hint="eastAsia"/>
          <w:color w:val="333333"/>
          <w:kern w:val="0"/>
          <w:sz w:val="20"/>
          <w:szCs w:val="20"/>
        </w:rPr>
        <w:t>注：抽查采样时间在2015年10月1日至11月30日期间。</w:t>
      </w:r>
    </w:p>
    <w:p w:rsidR="009A403E" w:rsidRPr="00F6240F" w:rsidRDefault="009A403E">
      <w:pPr>
        <w:rPr>
          <w:rFonts w:hint="eastAsia"/>
        </w:rPr>
      </w:pPr>
      <w:bookmarkStart w:id="0" w:name="_GoBack"/>
      <w:bookmarkEnd w:id="0"/>
    </w:p>
    <w:sectPr w:rsidR="009A403E" w:rsidRPr="00F6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D0"/>
    <w:rsid w:val="001442D6"/>
    <w:rsid w:val="006131D0"/>
    <w:rsid w:val="009A403E"/>
    <w:rsid w:val="00F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2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2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2017-03-22T00:47:00Z</dcterms:created>
  <dcterms:modified xsi:type="dcterms:W3CDTF">2017-03-22T00:48:00Z</dcterms:modified>
</cp:coreProperties>
</file>